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0E0CA" w14:textId="7FAC8DE3" w:rsidR="00826C5B" w:rsidRDefault="007A56A6">
      <w:r>
        <w:t xml:space="preserve">Check out our </w:t>
      </w:r>
      <w:r w:rsidR="00A85DF1">
        <w:t xml:space="preserve">iOS </w:t>
      </w:r>
      <w:r>
        <w:t xml:space="preserve">app, </w:t>
      </w:r>
      <w:r w:rsidRPr="00AC73DA">
        <w:rPr>
          <w:i/>
          <w:iCs/>
        </w:rPr>
        <w:t>Avian Impact</w:t>
      </w:r>
      <w:r>
        <w:t xml:space="preserve">! </w:t>
      </w:r>
    </w:p>
    <w:p w14:paraId="4E4548C1" w14:textId="77777777" w:rsidR="00AC73DA" w:rsidRDefault="00AC73DA"/>
    <w:p w14:paraId="3097339C" w14:textId="1761A640" w:rsidR="007A56A6" w:rsidRDefault="007A56A6">
      <w:r>
        <w:t xml:space="preserve">We’ll be live on the App Store on May 1st, but you can test it now by using test flight! </w:t>
      </w:r>
    </w:p>
    <w:p w14:paraId="4A9BF683" w14:textId="77777777" w:rsidR="007A56A6" w:rsidRDefault="007A56A6"/>
    <w:p w14:paraId="094FB8E1" w14:textId="3298C493" w:rsidR="007A56A6" w:rsidRDefault="007A56A6">
      <w:r>
        <w:t xml:space="preserve">Download test flight, then click the link again to download Avian Impact. </w:t>
      </w:r>
    </w:p>
    <w:p w14:paraId="63DBF109" w14:textId="77777777" w:rsidR="007A56A6" w:rsidRDefault="007A56A6"/>
    <w:p w14:paraId="278788DF" w14:textId="5D397B88" w:rsidR="007A56A6" w:rsidRDefault="007A56A6">
      <w:r>
        <w:t xml:space="preserve">Link: </w:t>
      </w:r>
      <w:r w:rsidR="00AC73DA" w:rsidRPr="00AC73DA">
        <w:t>https://testflight.apple.com/join/rIikXm4d</w:t>
      </w:r>
    </w:p>
    <w:sectPr w:rsidR="007A5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5B"/>
    <w:rsid w:val="004367E1"/>
    <w:rsid w:val="007A56A6"/>
    <w:rsid w:val="00826C5B"/>
    <w:rsid w:val="00A85DF1"/>
    <w:rsid w:val="00AC73DA"/>
    <w:rsid w:val="00EB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18C8D7"/>
  <w15:chartTrackingRefBased/>
  <w15:docId w15:val="{4AB5490A-9FD5-0241-93DD-AD6C9D3B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Bowes</dc:creator>
  <cp:keywords/>
  <dc:description/>
  <cp:lastModifiedBy>Judy Bowes</cp:lastModifiedBy>
  <cp:revision>2</cp:revision>
  <dcterms:created xsi:type="dcterms:W3CDTF">2024-04-01T06:44:00Z</dcterms:created>
  <dcterms:modified xsi:type="dcterms:W3CDTF">2024-04-01T06:44:00Z</dcterms:modified>
</cp:coreProperties>
</file>