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E10A" w14:textId="77777777" w:rsidR="00BA48A9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F4A6A49" wp14:editId="54DC33EE">
            <wp:extent cx="1983615" cy="864949"/>
            <wp:effectExtent l="0" t="0" r="0" b="0"/>
            <wp:docPr id="1" name="image1.jpg" descr="CSF_logo_rgb_hor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SF_logo_rgb_horz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15" cy="864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72C33" w14:textId="77777777" w:rsidR="00BA48A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Acceptance of Administrative Responsibility Form (AARF)</w:t>
      </w:r>
    </w:p>
    <w:tbl>
      <w:tblPr>
        <w:tblStyle w:val="a"/>
        <w:tblW w:w="10331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271"/>
      </w:tblGrid>
      <w:tr w:rsidR="00BA48A9" w14:paraId="59AD0EC4" w14:textId="77777777">
        <w:trPr>
          <w:trHeight w:val="446"/>
        </w:trPr>
        <w:tc>
          <w:tcPr>
            <w:tcW w:w="3060" w:type="dxa"/>
            <w:vAlign w:val="bottom"/>
          </w:tcPr>
          <w:p w14:paraId="2CD78C20" w14:textId="77777777" w:rsidR="00BA48A9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</w:t>
            </w:r>
          </w:p>
        </w:tc>
        <w:tc>
          <w:tcPr>
            <w:tcW w:w="7271" w:type="dxa"/>
            <w:vAlign w:val="bottom"/>
          </w:tcPr>
          <w:p w14:paraId="64277B2B" w14:textId="68D84FB5" w:rsidR="00BA48A9" w:rsidRDefault="00785369" w:rsidP="00785369">
            <w:pPr>
              <w:jc w:val="left"/>
              <w:rPr>
                <w:sz w:val="24"/>
                <w:szCs w:val="24"/>
              </w:rPr>
            </w:pPr>
            <w:r w:rsidRPr="00785369">
              <w:rPr>
                <w:sz w:val="24"/>
                <w:szCs w:val="24"/>
              </w:rPr>
              <w:t>Revealing the heritage and evolution of UW Yoshino Cherries through whole</w:t>
            </w:r>
            <w:r>
              <w:rPr>
                <w:sz w:val="24"/>
                <w:szCs w:val="24"/>
              </w:rPr>
              <w:t xml:space="preserve"> </w:t>
            </w:r>
            <w:r w:rsidRPr="00785369">
              <w:rPr>
                <w:sz w:val="24"/>
                <w:szCs w:val="24"/>
              </w:rPr>
              <w:t>genome sequencing</w:t>
            </w:r>
          </w:p>
        </w:tc>
      </w:tr>
      <w:tr w:rsidR="00BA48A9" w14:paraId="2F4536DB" w14:textId="77777777">
        <w:trPr>
          <w:trHeight w:val="446"/>
        </w:trPr>
        <w:tc>
          <w:tcPr>
            <w:tcW w:w="3060" w:type="dxa"/>
            <w:vAlign w:val="bottom"/>
          </w:tcPr>
          <w:p w14:paraId="5F1C4F7D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Center (CC) aka Departmental Budget Code: </w:t>
            </w:r>
          </w:p>
        </w:tc>
        <w:tc>
          <w:tcPr>
            <w:tcW w:w="7271" w:type="dxa"/>
            <w:vAlign w:val="bottom"/>
          </w:tcPr>
          <w:p w14:paraId="5C2269E4" w14:textId="7CB1F5DB" w:rsidR="00BA48A9" w:rsidRDefault="00785369" w:rsidP="00785369">
            <w:pPr>
              <w:jc w:val="both"/>
              <w:rPr>
                <w:sz w:val="24"/>
                <w:szCs w:val="24"/>
              </w:rPr>
            </w:pPr>
            <w:r w:rsidRPr="00785369">
              <w:rPr>
                <w:sz w:val="24"/>
                <w:szCs w:val="24"/>
              </w:rPr>
              <w:t>CC10</w:t>
            </w:r>
            <w:r w:rsidR="00174158">
              <w:rPr>
                <w:sz w:val="24"/>
                <w:szCs w:val="24"/>
              </w:rPr>
              <w:t>4557</w:t>
            </w:r>
          </w:p>
        </w:tc>
      </w:tr>
      <w:tr w:rsidR="00BA48A9" w14:paraId="6B7CC7A0" w14:textId="77777777">
        <w:trPr>
          <w:trHeight w:val="440"/>
        </w:trPr>
        <w:tc>
          <w:tcPr>
            <w:tcW w:w="3060" w:type="dxa"/>
            <w:vAlign w:val="bottom"/>
          </w:tcPr>
          <w:p w14:paraId="0D564009" w14:textId="77777777" w:rsidR="00BA48A9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Grant Total: </w:t>
            </w:r>
          </w:p>
        </w:tc>
        <w:tc>
          <w:tcPr>
            <w:tcW w:w="7271" w:type="dxa"/>
            <w:vAlign w:val="bottom"/>
          </w:tcPr>
          <w:p w14:paraId="40E34FE4" w14:textId="6D14EECE" w:rsidR="00BA48A9" w:rsidRDefault="00785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6B42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,500</w:t>
            </w:r>
          </w:p>
        </w:tc>
      </w:tr>
      <w:tr w:rsidR="00BA48A9" w14:paraId="038D0501" w14:textId="77777777">
        <w:trPr>
          <w:trHeight w:val="413"/>
        </w:trPr>
        <w:tc>
          <w:tcPr>
            <w:tcW w:w="3060" w:type="dxa"/>
            <w:vAlign w:val="bottom"/>
          </w:tcPr>
          <w:p w14:paraId="2D03313F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Contact: </w:t>
            </w:r>
          </w:p>
        </w:tc>
        <w:tc>
          <w:tcPr>
            <w:tcW w:w="7271" w:type="dxa"/>
            <w:vAlign w:val="bottom"/>
          </w:tcPr>
          <w:p w14:paraId="6E851BEB" w14:textId="7A62E661" w:rsidR="00BA48A9" w:rsidRDefault="00785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Steinbrenner astein10@uw.edu</w:t>
            </w:r>
          </w:p>
        </w:tc>
      </w:tr>
      <w:tr w:rsidR="00BA48A9" w14:paraId="1CCA270A" w14:textId="77777777">
        <w:trPr>
          <w:trHeight w:val="413"/>
        </w:trPr>
        <w:tc>
          <w:tcPr>
            <w:tcW w:w="3060" w:type="dxa"/>
            <w:vAlign w:val="bottom"/>
          </w:tcPr>
          <w:p w14:paraId="5405A9CA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ID/</w:t>
            </w:r>
            <w:proofErr w:type="spellStart"/>
            <w:r>
              <w:rPr>
                <w:b/>
                <w:sz w:val="24"/>
                <w:szCs w:val="24"/>
              </w:rPr>
              <w:t>Worktag</w:t>
            </w:r>
            <w:proofErr w:type="spellEnd"/>
          </w:p>
          <w:p w14:paraId="784F8D96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(CSF-inputted): </w:t>
            </w:r>
          </w:p>
        </w:tc>
        <w:tc>
          <w:tcPr>
            <w:tcW w:w="7271" w:type="dxa"/>
            <w:vAlign w:val="bottom"/>
          </w:tcPr>
          <w:p w14:paraId="1EF7A037" w14:textId="227EEB60" w:rsidR="00BA48A9" w:rsidRDefault="00785369">
            <w:pPr>
              <w:jc w:val="left"/>
              <w:rPr>
                <w:sz w:val="24"/>
                <w:szCs w:val="24"/>
              </w:rPr>
            </w:pPr>
            <w:r w:rsidRPr="00785369">
              <w:rPr>
                <w:sz w:val="24"/>
                <w:szCs w:val="24"/>
              </w:rPr>
              <w:t>PG100285</w:t>
            </w:r>
          </w:p>
        </w:tc>
      </w:tr>
    </w:tbl>
    <w:p w14:paraId="124861EF" w14:textId="77777777" w:rsidR="00BA48A9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  <w:t xml:space="preserve">By signing this form, I certify that I am the administrator (or equivalent) for my campus unit, in charge of expense, human resources, and other financial transactions and I agree to the following: </w:t>
      </w:r>
    </w:p>
    <w:p w14:paraId="7DE1C33F" w14:textId="77777777" w:rsidR="00BA48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be responsible for any hiring actions and/or purchases associated with this project. </w:t>
      </w:r>
    </w:p>
    <w:p w14:paraId="590C3548" w14:textId="77777777" w:rsidR="00BA48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financially track this project in a Project ID (</w:t>
      </w:r>
      <w:proofErr w:type="spellStart"/>
      <w:r>
        <w:rPr>
          <w:color w:val="000000"/>
          <w:sz w:val="24"/>
          <w:szCs w:val="24"/>
        </w:rPr>
        <w:t>PJxxxxxx</w:t>
      </w:r>
      <w:proofErr w:type="spellEnd"/>
      <w:r>
        <w:rPr>
          <w:color w:val="000000"/>
          <w:sz w:val="24"/>
          <w:szCs w:val="24"/>
        </w:rPr>
        <w:t>) created by the CSF under the host departments’ Cost Center, and complete monthly BAR reconciliation.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 xml:space="preserve"> </w:t>
      </w:r>
    </w:p>
    <w:p w14:paraId="4464EC7D" w14:textId="77777777" w:rsidR="00BA48A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80" w:firstLine="6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Furthermore, I acknowledge the following: </w:t>
      </w:r>
    </w:p>
    <w:p w14:paraId="6ED14F60" w14:textId="77777777" w:rsidR="00BA4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Overages: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Any and all</w:t>
      </w:r>
      <w:proofErr w:type="gramEnd"/>
      <w:r>
        <w:rPr>
          <w:color w:val="000000"/>
          <w:sz w:val="24"/>
          <w:szCs w:val="24"/>
        </w:rPr>
        <w:t xml:space="preserve"> overages are the responsibility of the project / host department. </w:t>
      </w:r>
    </w:p>
    <w:p w14:paraId="6EDEF927" w14:textId="77777777" w:rsidR="00BA4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Leftover Funds:</w:t>
      </w:r>
      <w:r>
        <w:rPr>
          <w:color w:val="000000"/>
          <w:sz w:val="24"/>
          <w:szCs w:val="24"/>
        </w:rPr>
        <w:t xml:space="preserve"> Any unspent balance is to be returned to </w:t>
      </w:r>
      <w:proofErr w:type="gramStart"/>
      <w:r>
        <w:rPr>
          <w:color w:val="000000"/>
          <w:sz w:val="24"/>
          <w:szCs w:val="24"/>
        </w:rPr>
        <w:t>the CSF</w:t>
      </w:r>
      <w:proofErr w:type="gramEnd"/>
      <w:r>
        <w:rPr>
          <w:color w:val="000000"/>
          <w:sz w:val="24"/>
          <w:szCs w:val="24"/>
        </w:rPr>
        <w:t xml:space="preserve"> to go toward other projects. Exceptions can be made at the discretion of the CSF. </w:t>
      </w:r>
    </w:p>
    <w:p w14:paraId="7B0940EE" w14:textId="77777777" w:rsidR="00BA4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Scope Changes:</w:t>
      </w:r>
      <w:r>
        <w:rPr>
          <w:color w:val="000000"/>
          <w:sz w:val="24"/>
          <w:szCs w:val="24"/>
        </w:rPr>
        <w:t xml:space="preserve">  The CSF should be informed in advance of any changes in scope exceeding 10% of the total budget. </w:t>
      </w:r>
      <w:r>
        <w:rPr>
          <w:b/>
          <w:i/>
          <w:color w:val="000000"/>
          <w:sz w:val="24"/>
          <w:szCs w:val="24"/>
        </w:rPr>
        <w:tab/>
      </w:r>
    </w:p>
    <w:p w14:paraId="2D0CDCBA" w14:textId="77777777" w:rsidR="00BA48A9" w:rsidRDefault="00000000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Notes (if applicable):</w:t>
      </w:r>
    </w:p>
    <w:p w14:paraId="617CA58F" w14:textId="77777777" w:rsidR="00BA48A9" w:rsidRDefault="00BA48A9">
      <w:pPr>
        <w:rPr>
          <w:sz w:val="24"/>
          <w:szCs w:val="24"/>
        </w:rPr>
      </w:pPr>
    </w:p>
    <w:p w14:paraId="05E83E90" w14:textId="77777777" w:rsidR="00BA48A9" w:rsidRDefault="00BA48A9">
      <w:pPr>
        <w:rPr>
          <w:sz w:val="24"/>
          <w:szCs w:val="24"/>
        </w:rPr>
      </w:pPr>
    </w:p>
    <w:p w14:paraId="39B4C519" w14:textId="77777777" w:rsidR="00BA48A9" w:rsidRDefault="00BA48A9">
      <w:pPr>
        <w:rPr>
          <w:sz w:val="24"/>
          <w:szCs w:val="24"/>
        </w:rPr>
      </w:pPr>
    </w:p>
    <w:p w14:paraId="66FA1F0E" w14:textId="77777777" w:rsidR="00BA48A9" w:rsidRDefault="00BA48A9">
      <w:pPr>
        <w:rPr>
          <w:sz w:val="24"/>
          <w:szCs w:val="24"/>
        </w:rPr>
      </w:pPr>
    </w:p>
    <w:p w14:paraId="24864729" w14:textId="77777777" w:rsidR="00BA48A9" w:rsidRDefault="00BA48A9">
      <w:pPr>
        <w:rPr>
          <w:sz w:val="24"/>
          <w:szCs w:val="24"/>
        </w:rPr>
      </w:pPr>
    </w:p>
    <w:p w14:paraId="4E64B906" w14:textId="77777777" w:rsidR="00BA48A9" w:rsidRDefault="00BA48A9">
      <w:pPr>
        <w:rPr>
          <w:sz w:val="24"/>
          <w:szCs w:val="24"/>
        </w:rPr>
      </w:pPr>
    </w:p>
    <w:p w14:paraId="091AFFD0" w14:textId="77777777" w:rsidR="00BA48A9" w:rsidRDefault="00BA48A9">
      <w:pPr>
        <w:rPr>
          <w:b/>
          <w:i/>
          <w:sz w:val="24"/>
          <w:szCs w:val="24"/>
        </w:rPr>
      </w:pPr>
    </w:p>
    <w:p w14:paraId="6BD47FDD" w14:textId="77777777" w:rsidR="00BA48A9" w:rsidRDefault="00BA48A9">
      <w:pPr>
        <w:jc w:val="right"/>
        <w:rPr>
          <w:sz w:val="24"/>
          <w:szCs w:val="24"/>
        </w:rPr>
      </w:pPr>
    </w:p>
    <w:tbl>
      <w:tblPr>
        <w:tblStyle w:val="a0"/>
        <w:tblpPr w:leftFromText="180" w:rightFromText="180" w:vertAnchor="text" w:tblpY="326"/>
        <w:tblW w:w="1053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5"/>
        <w:gridCol w:w="2493"/>
        <w:gridCol w:w="2772"/>
      </w:tblGrid>
      <w:tr w:rsidR="00BA48A9" w14:paraId="3D875FC9" w14:textId="77777777">
        <w:trPr>
          <w:trHeight w:val="100"/>
        </w:trPr>
        <w:tc>
          <w:tcPr>
            <w:tcW w:w="10530" w:type="dxa"/>
            <w:gridSpan w:val="3"/>
            <w:vAlign w:val="bottom"/>
          </w:tcPr>
          <w:p w14:paraId="523A2F0E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  <w:p w14:paraId="1D2C09F9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</w:tc>
      </w:tr>
      <w:tr w:rsidR="00BA48A9" w14:paraId="03789076" w14:textId="77777777">
        <w:trPr>
          <w:trHeight w:val="440"/>
        </w:trPr>
        <w:tc>
          <w:tcPr>
            <w:tcW w:w="7758" w:type="dxa"/>
            <w:gridSpan w:val="2"/>
          </w:tcPr>
          <w:p w14:paraId="0D72830E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Lead Name/Signature:</w:t>
            </w:r>
          </w:p>
          <w:p w14:paraId="7D1A6C2D" w14:textId="77777777" w:rsidR="00BA48A9" w:rsidRDefault="00BA48A9">
            <w:pPr>
              <w:jc w:val="left"/>
              <w:rPr>
                <w:b/>
                <w:sz w:val="24"/>
                <w:szCs w:val="24"/>
              </w:rPr>
            </w:pPr>
          </w:p>
          <w:p w14:paraId="79B4EE1C" w14:textId="33BF4C58" w:rsidR="00BA48A9" w:rsidRDefault="00785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Steinbrenner</w:t>
            </w:r>
            <w:r w:rsidR="00474377">
              <w:rPr>
                <w:noProof/>
                <w:sz w:val="24"/>
                <w:szCs w:val="24"/>
              </w:rPr>
              <w:drawing>
                <wp:inline distT="0" distB="0" distL="0" distR="0" wp14:anchorId="74409CC2" wp14:editId="48EC4170">
                  <wp:extent cx="609600" cy="257175"/>
                  <wp:effectExtent l="0" t="0" r="0" b="9525"/>
                  <wp:docPr id="1052075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2D1F9A70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307494AD" w14:textId="27412A13" w:rsidR="00BA48A9" w:rsidRDefault="00785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6 2024</w:t>
            </w:r>
          </w:p>
        </w:tc>
      </w:tr>
      <w:tr w:rsidR="00BA48A9" w14:paraId="45F55F54" w14:textId="77777777">
        <w:trPr>
          <w:trHeight w:val="488"/>
        </w:trPr>
        <w:tc>
          <w:tcPr>
            <w:tcW w:w="7758" w:type="dxa"/>
            <w:gridSpan w:val="2"/>
          </w:tcPr>
          <w:p w14:paraId="434AA9A7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Administrator Name/Signature:</w:t>
            </w:r>
          </w:p>
          <w:p w14:paraId="20E590A7" w14:textId="0EB8479D" w:rsidR="00BA48A9" w:rsidRPr="00174158" w:rsidRDefault="00785369" w:rsidP="00174158">
            <w:pPr>
              <w:pStyle w:val="NormalWeb"/>
            </w:pPr>
            <w:r w:rsidRPr="00785369">
              <w:rPr>
                <w:bCs/>
              </w:rPr>
              <w:t>Michele Conrad</w:t>
            </w:r>
            <w:r w:rsidR="00174158">
              <w:rPr>
                <w:bCs/>
              </w:rPr>
              <w:t xml:space="preserve">   </w:t>
            </w:r>
            <w:r w:rsidR="00174158">
              <w:t xml:space="preserve"> </w:t>
            </w:r>
            <w:r w:rsidR="00174158">
              <w:rPr>
                <w:noProof/>
              </w:rPr>
              <w:drawing>
                <wp:inline distT="0" distB="0" distL="0" distR="0" wp14:anchorId="357BAF3C" wp14:editId="6FF5EF5A">
                  <wp:extent cx="806450" cy="200747"/>
                  <wp:effectExtent l="0" t="0" r="0" b="8890"/>
                  <wp:docPr id="17597094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68" cy="21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21EB1FCD" w14:textId="7777777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5C2A57B0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  <w:p w14:paraId="542FB9BD" w14:textId="2CF8C048" w:rsidR="00174158" w:rsidRDefault="001741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5/7/2024</w:t>
            </w:r>
          </w:p>
        </w:tc>
      </w:tr>
      <w:tr w:rsidR="00BA48A9" w14:paraId="27AB0280" w14:textId="77777777">
        <w:trPr>
          <w:trHeight w:val="620"/>
        </w:trPr>
        <w:tc>
          <w:tcPr>
            <w:tcW w:w="5265" w:type="dxa"/>
          </w:tcPr>
          <w:p w14:paraId="7156E0EB" w14:textId="51118E07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  <w:r w:rsidR="00785369">
              <w:rPr>
                <w:b/>
                <w:sz w:val="24"/>
                <w:szCs w:val="24"/>
              </w:rPr>
              <w:t xml:space="preserve"> </w:t>
            </w:r>
            <w:r w:rsidR="00785369" w:rsidRPr="00785369">
              <w:rPr>
                <w:bCs/>
                <w:sz w:val="24"/>
                <w:szCs w:val="24"/>
              </w:rPr>
              <w:t>Director, Finance &amp; Administration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14:paraId="2CFF9B8C" w14:textId="76DF3C6D" w:rsidR="00BA48A9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Department/Organization:</w:t>
            </w:r>
            <w:r w:rsidR="00785369" w:rsidRPr="00785369">
              <w:rPr>
                <w:bCs/>
                <w:sz w:val="24"/>
                <w:szCs w:val="24"/>
              </w:rPr>
              <w:t xml:space="preserve"> Biology</w:t>
            </w:r>
          </w:p>
          <w:p w14:paraId="64FF0D38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</w:tc>
      </w:tr>
      <w:tr w:rsidR="00BA48A9" w14:paraId="0F611624" w14:textId="77777777">
        <w:trPr>
          <w:trHeight w:val="620"/>
        </w:trPr>
        <w:tc>
          <w:tcPr>
            <w:tcW w:w="5265" w:type="dxa"/>
          </w:tcPr>
          <w:p w14:paraId="668BA437" w14:textId="037A30C4" w:rsidR="00BA48A9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  <w:r w:rsidR="00785369">
              <w:rPr>
                <w:b/>
                <w:sz w:val="24"/>
                <w:szCs w:val="24"/>
              </w:rPr>
              <w:t xml:space="preserve"> </w:t>
            </w:r>
            <w:r w:rsidR="00785369" w:rsidRPr="00785369">
              <w:rPr>
                <w:bCs/>
                <w:sz w:val="24"/>
                <w:szCs w:val="24"/>
              </w:rPr>
              <w:t>206-543-1620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14:paraId="1627C945" w14:textId="10E1C04B" w:rsidR="00BA48A9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 w:rsidR="00785369">
              <w:rPr>
                <w:b/>
                <w:sz w:val="24"/>
                <w:szCs w:val="24"/>
              </w:rPr>
              <w:t xml:space="preserve"> </w:t>
            </w:r>
            <w:r w:rsidR="00785369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mconrad@uw.edu</w:t>
            </w:r>
            <w:r>
              <w:rPr>
                <w:b/>
                <w:sz w:val="24"/>
                <w:szCs w:val="24"/>
              </w:rPr>
              <w:br/>
            </w:r>
          </w:p>
        </w:tc>
      </w:tr>
    </w:tbl>
    <w:p w14:paraId="1A9B0DCA" w14:textId="77777777" w:rsidR="00BA48A9" w:rsidRDefault="00000000">
      <w:pPr>
        <w:jc w:val="left"/>
        <w:rPr>
          <w:i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22"/>
          <w:szCs w:val="22"/>
        </w:rPr>
        <w:t xml:space="preserve">Please save this completed form as “Project Contact </w:t>
      </w:r>
      <w:proofErr w:type="spellStart"/>
      <w:r>
        <w:rPr>
          <w:i/>
          <w:sz w:val="22"/>
          <w:szCs w:val="22"/>
        </w:rPr>
        <w:t>Name_Project</w:t>
      </w:r>
      <w:proofErr w:type="spellEnd"/>
      <w:r>
        <w:rPr>
          <w:i/>
          <w:sz w:val="22"/>
          <w:szCs w:val="22"/>
        </w:rPr>
        <w:t xml:space="preserve"> Name” and email it to </w:t>
      </w:r>
      <w:hyperlink r:id="rId11">
        <w:r>
          <w:rPr>
            <w:i/>
            <w:color w:val="0000FF"/>
            <w:sz w:val="22"/>
            <w:szCs w:val="22"/>
            <w:u w:val="single"/>
          </w:rPr>
          <w:t>csfcoord@uw.edu</w:t>
        </w:r>
      </w:hyperlink>
      <w:r>
        <w:rPr>
          <w:i/>
          <w:color w:val="000000"/>
          <w:sz w:val="22"/>
          <w:szCs w:val="22"/>
        </w:rPr>
        <w:t xml:space="preserve"> and cc</w:t>
      </w:r>
      <w:r>
        <w:rPr>
          <w:i/>
          <w:color w:val="000000"/>
          <w:sz w:val="22"/>
          <w:szCs w:val="22"/>
          <w:u w:val="single"/>
        </w:rPr>
        <w:t xml:space="preserve"> </w:t>
      </w:r>
      <w:r>
        <w:rPr>
          <w:i/>
          <w:color w:val="0000FF"/>
          <w:sz w:val="22"/>
          <w:szCs w:val="22"/>
          <w:u w:val="single"/>
        </w:rPr>
        <w:t>csfproj@uw.edu</w:t>
      </w:r>
      <w:r>
        <w:rPr>
          <w:i/>
          <w:sz w:val="22"/>
          <w:szCs w:val="22"/>
        </w:rPr>
        <w:t xml:space="preserve">. Please use e-signature or handwritten signature. </w:t>
      </w:r>
    </w:p>
    <w:p w14:paraId="496CC663" w14:textId="77777777" w:rsidR="00BA48A9" w:rsidRDefault="00000000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Tips to fill out: </w:t>
      </w:r>
      <w:r>
        <w:rPr>
          <w:i/>
          <w:sz w:val="22"/>
          <w:szCs w:val="22"/>
        </w:rPr>
        <w:br/>
        <w:t xml:space="preserve">Can either download as a word or pdf document. </w:t>
      </w:r>
    </w:p>
    <w:p w14:paraId="6D03B328" w14:textId="77777777" w:rsidR="00BA48A9" w:rsidRDefault="00000000">
      <w:pPr>
        <w:numPr>
          <w:ilvl w:val="0"/>
          <w:numId w:val="1"/>
        </w:numPr>
        <w:spacing w:after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word, fill out the fields and can either print for handwritten signature or convert to pdf to input digital signature. Can also insert a digital signature as a “photo” and place it in the signature field. </w:t>
      </w:r>
    </w:p>
    <w:p w14:paraId="41FCF4A6" w14:textId="77777777" w:rsidR="00BA48A9" w:rsidRDefault="00000000">
      <w:pPr>
        <w:numPr>
          <w:ilvl w:val="0"/>
          <w:numId w:val="1"/>
        </w:num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have a pdf editor (e.g., </w:t>
      </w:r>
      <w:hyperlink r:id="rId12" w:anchor=":~:text=Select%20the%20PDF%20document%20you,or%20share%20your%20completed%20form.">
        <w:r>
          <w:rPr>
            <w:i/>
            <w:color w:val="1155CC"/>
            <w:sz w:val="22"/>
            <w:szCs w:val="22"/>
            <w:u w:val="single"/>
          </w:rPr>
          <w:t>Adobe</w:t>
        </w:r>
      </w:hyperlink>
      <w:r>
        <w:rPr>
          <w:i/>
          <w:sz w:val="22"/>
          <w:szCs w:val="22"/>
        </w:rPr>
        <w:t xml:space="preserve"> or the Mac “Preview), can download as a pdf and directly edit all fields and insert the digital signature. </w:t>
      </w:r>
    </w:p>
    <w:p w14:paraId="20426C88" w14:textId="77777777" w:rsidR="00BA48A9" w:rsidRDefault="00000000">
      <w:pPr>
        <w:jc w:val="left"/>
        <w:rPr>
          <w:sz w:val="24"/>
          <w:szCs w:val="24"/>
        </w:rPr>
      </w:pPr>
      <w:r>
        <w:rPr>
          <w:i/>
          <w:sz w:val="22"/>
          <w:szCs w:val="22"/>
        </w:rPr>
        <w:t xml:space="preserve">Let us know if you have any difficulties. </w:t>
      </w:r>
    </w:p>
    <w:sectPr w:rsidR="00BA48A9">
      <w:footerReference w:type="default" r:id="rId13"/>
      <w:pgSz w:w="12240" w:h="15840"/>
      <w:pgMar w:top="540" w:right="720" w:bottom="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0AE3" w14:textId="77777777" w:rsidR="00D90D3E" w:rsidRDefault="00D90D3E">
      <w:pPr>
        <w:spacing w:after="0" w:line="240" w:lineRule="auto"/>
      </w:pPr>
      <w:r>
        <w:separator/>
      </w:r>
    </w:p>
  </w:endnote>
  <w:endnote w:type="continuationSeparator" w:id="0">
    <w:p w14:paraId="251C921A" w14:textId="77777777" w:rsidR="00D90D3E" w:rsidRDefault="00D9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9891" w14:textId="77777777" w:rsidR="00BA48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Updated 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3408" w14:textId="77777777" w:rsidR="00D90D3E" w:rsidRDefault="00D90D3E">
      <w:pPr>
        <w:spacing w:after="0" w:line="240" w:lineRule="auto"/>
      </w:pPr>
      <w:r>
        <w:separator/>
      </w:r>
    </w:p>
  </w:footnote>
  <w:footnote w:type="continuationSeparator" w:id="0">
    <w:p w14:paraId="2400F1D1" w14:textId="77777777" w:rsidR="00D90D3E" w:rsidRDefault="00D9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1E11"/>
    <w:multiLevelType w:val="multilevel"/>
    <w:tmpl w:val="57C20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4F1665"/>
    <w:multiLevelType w:val="multilevel"/>
    <w:tmpl w:val="C3EE3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AC00E8"/>
    <w:multiLevelType w:val="multilevel"/>
    <w:tmpl w:val="E0F495F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83461712">
    <w:abstractNumId w:val="0"/>
  </w:num>
  <w:num w:numId="2" w16cid:durableId="21591353">
    <w:abstractNumId w:val="2"/>
  </w:num>
  <w:num w:numId="3" w16cid:durableId="32979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A9"/>
    <w:rsid w:val="00174158"/>
    <w:rsid w:val="00474377"/>
    <w:rsid w:val="00686C14"/>
    <w:rsid w:val="006B4219"/>
    <w:rsid w:val="006D3FDB"/>
    <w:rsid w:val="00785369"/>
    <w:rsid w:val="00B40A1E"/>
    <w:rsid w:val="00BA48A9"/>
    <w:rsid w:val="00D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479E"/>
  <w15:docId w15:val="{3A8E61AC-95D9-DC4B-ADB3-51A1ABD2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1741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obe.com/acrobat/online/sign-pd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fcoord@uw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oyj4BO0sBXRnHMyjkelfpUsFQ==">CgMxLjA4AHIhMWgxVnFmQkpqalFBUTBOMThYeXh5aFlPWExiYXNFWTR5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Conrad</cp:lastModifiedBy>
  <cp:revision>4</cp:revision>
  <dcterms:created xsi:type="dcterms:W3CDTF">2024-05-06T23:02:00Z</dcterms:created>
  <dcterms:modified xsi:type="dcterms:W3CDTF">2024-05-07T19:33:00Z</dcterms:modified>
</cp:coreProperties>
</file>